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CD" w:rsidRPr="001E6893" w:rsidRDefault="006F6ECD" w:rsidP="006F6EC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6893">
        <w:rPr>
          <w:rFonts w:ascii="Arial" w:hAnsi="Arial" w:cs="Arial"/>
          <w:sz w:val="24"/>
          <w:szCs w:val="24"/>
        </w:rPr>
        <w:tab/>
      </w:r>
      <w:bookmarkStart w:id="0" w:name="_GoBack"/>
      <w:r w:rsidRPr="001E6893">
        <w:rPr>
          <w:rFonts w:ascii="Arial" w:eastAsia="Times New Roman" w:hAnsi="Arial" w:cs="Arial"/>
          <w:b/>
          <w:bCs/>
          <w:sz w:val="24"/>
          <w:szCs w:val="24"/>
          <w:u w:val="single"/>
        </w:rPr>
        <w:t>Project Budget </w:t>
      </w:r>
      <w:bookmarkEnd w:id="0"/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006"/>
        <w:gridCol w:w="3153"/>
        <w:gridCol w:w="2040"/>
      </w:tblGrid>
      <w:tr w:rsidR="00C5601C" w:rsidRPr="001E6893" w:rsidTr="00830CD5">
        <w:tc>
          <w:tcPr>
            <w:tcW w:w="2176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Budget Item</w:t>
            </w:r>
          </w:p>
        </w:tc>
        <w:tc>
          <w:tcPr>
            <w:tcW w:w="2049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# Needed</w:t>
            </w:r>
          </w:p>
        </w:tc>
        <w:tc>
          <w:tcPr>
            <w:tcW w:w="3271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Cost</w:t>
            </w:r>
          </w:p>
        </w:tc>
        <w:tc>
          <w:tcPr>
            <w:tcW w:w="2080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Salary (5 middle school sites total)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Coach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4C2E2D" w:rsidRPr="001E6893" w:rsidRDefault="004C2E2D" w:rsidP="00D9690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$14 per hour x 36 hours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x 10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months 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(Aug 2021-June 2022)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x 5 coaches </w:t>
            </w:r>
          </w:p>
        </w:tc>
        <w:tc>
          <w:tcPr>
            <w:tcW w:w="2080" w:type="dxa"/>
          </w:tcPr>
          <w:p w:rsidR="006F6ECD" w:rsidRPr="001E6893" w:rsidRDefault="00DB7EC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D72FE" w:rsidRPr="001E6893">
              <w:rPr>
                <w:rFonts w:ascii="Arial" w:eastAsia="Times New Roman" w:hAnsi="Arial" w:cs="Arial"/>
                <w:sz w:val="24"/>
                <w:szCs w:val="24"/>
              </w:rPr>
              <w:t>5,200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7F33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Assistant 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(total 5 Highschool students)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7F3347" w:rsidRPr="001E6893" w:rsidRDefault="00AE278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$8 per hour x 36 hours x 10 months (Aug 2021-June 2022) x 5 assistant coaches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>4,400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Uniforms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per student (20 students x 5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middle schools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</w:t>
            </w:r>
          </w:p>
        </w:tc>
        <w:tc>
          <w:tcPr>
            <w:tcW w:w="3271" w:type="dxa"/>
          </w:tcPr>
          <w:p w:rsidR="00BF0A7D" w:rsidRPr="001E6893" w:rsidRDefault="00BF0A7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20 students per school x 5 schools @ $100.00  cost of each uniform </w:t>
            </w:r>
          </w:p>
        </w:tc>
        <w:tc>
          <w:tcPr>
            <w:tcW w:w="2080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Equipment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(1 set of tools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consist of 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-flags, flag pole, flag bag, saber, rifle, school t-shirt)</w:t>
            </w:r>
          </w:p>
        </w:tc>
        <w:tc>
          <w:tcPr>
            <w:tcW w:w="2049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proofErr w:type="spellStart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colorguard</w:t>
            </w:r>
            <w:proofErr w:type="spellEnd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equipment bundle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student – 100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  <w:p w:rsidR="00CE0A33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$2</w:t>
            </w:r>
            <w:r w:rsidR="00816266" w:rsidRPr="001E6893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per equipment bundle </w:t>
            </w:r>
          </w:p>
        </w:tc>
        <w:tc>
          <w:tcPr>
            <w:tcW w:w="2080" w:type="dxa"/>
          </w:tcPr>
          <w:p w:rsidR="006F6ECD" w:rsidRPr="001E6893" w:rsidRDefault="0080081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7D72FE" w:rsidP="00C560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$225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in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for t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he rental of 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Bus</w:t>
            </w:r>
          </w:p>
          <w:p w:rsidR="00816266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$112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5.00</w:t>
            </w:r>
          </w:p>
        </w:tc>
      </w:tr>
      <w:tr w:rsidR="00C5601C" w:rsidRPr="001E6893" w:rsidTr="001E6893">
        <w:trPr>
          <w:trHeight w:val="1201"/>
        </w:trPr>
        <w:tc>
          <w:tcPr>
            <w:tcW w:w="2176" w:type="dxa"/>
          </w:tcPr>
          <w:p w:rsidR="006F6ECD" w:rsidRPr="001E6893" w:rsidRDefault="00890A90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830CD5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$1200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out of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trip for the rental of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Bus</w:t>
            </w: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830CD5" w:rsidRPr="001E6893">
              <w:rPr>
                <w:rFonts w:ascii="Arial" w:eastAsia="Times New Roman" w:hAnsi="Arial" w:cs="Arial"/>
                <w:sz w:val="24"/>
                <w:szCs w:val="24"/>
              </w:rPr>
              <w:t>36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00.00</w:t>
            </w:r>
          </w:p>
        </w:tc>
      </w:tr>
      <w:tr w:rsidR="00C5601C" w:rsidRPr="006F6ECD" w:rsidTr="00890A90">
        <w:tc>
          <w:tcPr>
            <w:tcW w:w="7496" w:type="dxa"/>
            <w:gridSpan w:val="3"/>
            <w:tcBorders>
              <w:top w:val="nil"/>
            </w:tcBorders>
          </w:tcPr>
          <w:p w:rsidR="006F6ECD" w:rsidRPr="006F6ECD" w:rsidRDefault="006F6ECD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GRAND TOTAL:</w:t>
            </w:r>
          </w:p>
        </w:tc>
        <w:tc>
          <w:tcPr>
            <w:tcW w:w="2080" w:type="dxa"/>
            <w:tcBorders>
              <w:top w:val="nil"/>
            </w:tcBorders>
          </w:tcPr>
          <w:p w:rsidR="006F6ECD" w:rsidRPr="006F6ECD" w:rsidRDefault="00DB7EC7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$ </w:t>
            </w:r>
            <w:r w:rsidR="00AE278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74,3</w:t>
            </w:r>
            <w:r w:rsidR="00830CD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25.00</w:t>
            </w:r>
          </w:p>
        </w:tc>
      </w:tr>
    </w:tbl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90A90" w:rsidRDefault="00890A9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br w:type="page"/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F6ECD" w:rsidRPr="00830CD5" w:rsidRDefault="006F6ECD" w:rsidP="00830CD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0C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Project timeline</w:t>
      </w:r>
      <w:r w:rsidRPr="00830CD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6F6ECD" w:rsidRPr="006F6ECD" w:rsidRDefault="006F6ECD" w:rsidP="006F6ECD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project will begin July 1, 2020, or as soon as the contract with the City of Vallejo is completed, and will continue over a one year period. Activities for each quarter are detailed below. </w:t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1592"/>
        <w:gridCol w:w="1591"/>
        <w:gridCol w:w="1418"/>
        <w:gridCol w:w="1418"/>
      </w:tblGrid>
      <w:tr w:rsidR="00E9080F" w:rsidRPr="006F6ECD" w:rsidTr="00E9080F">
        <w:trPr>
          <w:trHeight w:val="1664"/>
        </w:trPr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Q1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JUL 2020-SEPT 2020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Q2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OCT 2020-DEC 2020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Q3</w:t>
            </w:r>
          </w:p>
          <w:p w:rsidR="006F6ECD" w:rsidRPr="00E9080F" w:rsidRDefault="00E9080F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 xml:space="preserve">JAN </w:t>
            </w:r>
            <w:r w:rsidR="00830CD5" w:rsidRPr="00E9080F">
              <w:rPr>
                <w:rFonts w:ascii="Arial" w:hAnsi="Arial" w:cs="Arial"/>
                <w:color w:val="000000" w:themeColor="text1"/>
              </w:rPr>
              <w:t>2021-MAR 2021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Q4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APR 2021-JUN 2021</w:t>
            </w: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Coach/Assistant coach Recruitment and Hiring Process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DB7EC7" w:rsidRDefault="00DB7EC7" w:rsidP="0099768A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14AA8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Contract signing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VUSD/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School site designation/Program Design and Calendar of events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Colorguard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completed</w:t>
            </w: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Budget review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7EC7" w:rsidRDefault="00DB7EC7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DB7EC7" w:rsidRDefault="00DB7EC7" w:rsidP="00DB7EC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700B43">
        <w:trPr>
          <w:trHeight w:val="2582"/>
        </w:trPr>
        <w:tc>
          <w:tcPr>
            <w:tcW w:w="3348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Marketing/Advertisement to parents and school sites/Try outs and Auditions scheduled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 Uniform and Equipment orders begin</w:t>
            </w:r>
          </w:p>
          <w:p w:rsidR="00800816" w:rsidRPr="00800816" w:rsidRDefault="001E6893" w:rsidP="009976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Sizes determined by size chart and order submission forms completed by students and coaches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7819" w:rsidRDefault="00D87819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7EC7" w:rsidRPr="00DB7EC7" w:rsidRDefault="00DB7EC7" w:rsidP="0099768A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A4A11" w:rsidRPr="006F6ECD" w:rsidRDefault="00F67247" w:rsidP="00800816">
      <w:pPr>
        <w:tabs>
          <w:tab w:val="left" w:pos="2152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4A4A11" w:rsidRPr="006F6ECD" w:rsidSect="00700B43">
      <w:pgSz w:w="12240" w:h="15840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28C3"/>
    <w:multiLevelType w:val="hybridMultilevel"/>
    <w:tmpl w:val="190C4AB8"/>
    <w:lvl w:ilvl="0" w:tplc="8FD69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63FB"/>
    <w:multiLevelType w:val="hybridMultilevel"/>
    <w:tmpl w:val="8C2CDE8E"/>
    <w:lvl w:ilvl="0" w:tplc="78FCD43C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53"/>
    <w:rsid w:val="00000FCF"/>
    <w:rsid w:val="00014AA8"/>
    <w:rsid w:val="000472AE"/>
    <w:rsid w:val="00082164"/>
    <w:rsid w:val="001E6893"/>
    <w:rsid w:val="003C072C"/>
    <w:rsid w:val="004374B1"/>
    <w:rsid w:val="00447C68"/>
    <w:rsid w:val="00491B6B"/>
    <w:rsid w:val="004C2E2D"/>
    <w:rsid w:val="004F5C31"/>
    <w:rsid w:val="00552B53"/>
    <w:rsid w:val="005B44E0"/>
    <w:rsid w:val="00637F5F"/>
    <w:rsid w:val="006F6ECD"/>
    <w:rsid w:val="00700B43"/>
    <w:rsid w:val="007D72FE"/>
    <w:rsid w:val="007F3347"/>
    <w:rsid w:val="00800816"/>
    <w:rsid w:val="00816266"/>
    <w:rsid w:val="00830CD5"/>
    <w:rsid w:val="00890A90"/>
    <w:rsid w:val="00A7337A"/>
    <w:rsid w:val="00AE2786"/>
    <w:rsid w:val="00BF0A7D"/>
    <w:rsid w:val="00C12E27"/>
    <w:rsid w:val="00C5601C"/>
    <w:rsid w:val="00CE0A33"/>
    <w:rsid w:val="00CF424C"/>
    <w:rsid w:val="00D2020D"/>
    <w:rsid w:val="00D63355"/>
    <w:rsid w:val="00D87819"/>
    <w:rsid w:val="00D9690F"/>
    <w:rsid w:val="00DA715D"/>
    <w:rsid w:val="00DB7EC7"/>
    <w:rsid w:val="00E81E33"/>
    <w:rsid w:val="00E9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AC607-9EC2-461D-8A78-400239BB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C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CD"/>
    <w:pPr>
      <w:ind w:left="720"/>
      <w:contextualSpacing/>
    </w:pPr>
  </w:style>
  <w:style w:type="table" w:styleId="TableGrid">
    <w:name w:val="Table Grid"/>
    <w:basedOn w:val="TableNormal"/>
    <w:uiPriority w:val="39"/>
    <w:rsid w:val="006F6E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Lyons-Newman</dc:creator>
  <cp:lastModifiedBy>Flor Magallanes</cp:lastModifiedBy>
  <cp:revision>2</cp:revision>
  <dcterms:created xsi:type="dcterms:W3CDTF">2020-02-07T00:49:00Z</dcterms:created>
  <dcterms:modified xsi:type="dcterms:W3CDTF">2020-02-07T00:49:00Z</dcterms:modified>
</cp:coreProperties>
</file>